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1466" w14:textId="77777777" w:rsidR="00ED6B0B" w:rsidRPr="008E5AF4" w:rsidRDefault="00ED6B0B" w:rsidP="00ED6B0B">
      <w:pPr>
        <w:pStyle w:val="Heading2"/>
      </w:pPr>
      <w:r>
        <w:t xml:space="preserve">Newsletter </w:t>
      </w:r>
      <w:proofErr w:type="gramStart"/>
      <w:r>
        <w:t>copy</w:t>
      </w:r>
      <w:proofErr w:type="gramEnd"/>
    </w:p>
    <w:p w14:paraId="5ABA78E0" w14:textId="77777777" w:rsidR="00ED6B0B" w:rsidRPr="008E5AF4" w:rsidRDefault="00ED6B0B" w:rsidP="00ED6B0B">
      <w:pPr>
        <w:rPr>
          <w:rFonts w:ascii="Arial" w:hAnsi="Arial" w:cs="Arial"/>
          <w:b/>
          <w:bCs/>
          <w:sz w:val="24"/>
          <w:szCs w:val="24"/>
        </w:rPr>
      </w:pPr>
      <w:r w:rsidRPr="008E5AF4">
        <w:rPr>
          <w:rFonts w:ascii="Arial" w:hAnsi="Arial" w:cs="Arial"/>
          <w:b/>
          <w:bCs/>
          <w:sz w:val="24"/>
          <w:szCs w:val="24"/>
        </w:rPr>
        <w:t>Have Your Say on ADHD &amp; Autism Services</w:t>
      </w:r>
    </w:p>
    <w:p w14:paraId="3EBC11D3" w14:textId="77777777" w:rsidR="00ED6B0B" w:rsidRPr="008E5AF4" w:rsidRDefault="00ED6B0B" w:rsidP="00ED6B0B">
      <w:p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We want to hear from you!</w:t>
      </w:r>
    </w:p>
    <w:p w14:paraId="5004AD6F" w14:textId="77777777" w:rsidR="00ED6B0B" w:rsidRPr="008E5AF4" w:rsidRDefault="00ED6B0B" w:rsidP="00ED6B0B">
      <w:p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 xml:space="preserve">If you, your child, or someone you care for has experience of ADHD or autism services in </w:t>
      </w:r>
      <w:r w:rsidRPr="008E5AF4">
        <w:rPr>
          <w:rFonts w:ascii="Arial" w:hAnsi="Arial" w:cs="Arial"/>
          <w:b/>
          <w:bCs/>
          <w:sz w:val="24"/>
          <w:szCs w:val="24"/>
        </w:rPr>
        <w:t>Shropshire, Telford and Wrekin</w:t>
      </w:r>
      <w:r w:rsidRPr="008E5AF4">
        <w:rPr>
          <w:rFonts w:ascii="Arial" w:hAnsi="Arial" w:cs="Arial"/>
          <w:sz w:val="24"/>
          <w:szCs w:val="24"/>
        </w:rPr>
        <w:t>, now is your chance to help shape the future.</w:t>
      </w:r>
    </w:p>
    <w:p w14:paraId="5E7E56BC" w14:textId="77777777" w:rsidR="00ED6B0B" w:rsidRPr="008E5AF4" w:rsidRDefault="00ED6B0B" w:rsidP="00ED6B0B">
      <w:p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We’re asking children, young people, adults, parents, and carers to share their views – whether you’ve used services in the past, are using them now, or may need them in the future.</w:t>
      </w:r>
    </w:p>
    <w:p w14:paraId="2FD25B37" w14:textId="77777777" w:rsidR="00ED6B0B" w:rsidRPr="008E5AF4" w:rsidRDefault="00ED6B0B" w:rsidP="00ED6B0B">
      <w:p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Your feedback will help us:</w:t>
      </w:r>
    </w:p>
    <w:p w14:paraId="34021C8E" w14:textId="77777777" w:rsidR="00ED6B0B" w:rsidRPr="008E5AF4" w:rsidRDefault="00ED6B0B" w:rsidP="00ED6B0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Understand what’s working well</w:t>
      </w:r>
    </w:p>
    <w:p w14:paraId="500E49AE" w14:textId="77777777" w:rsidR="00ED6B0B" w:rsidRPr="008E5AF4" w:rsidRDefault="00ED6B0B" w:rsidP="00ED6B0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Spot where improvements are needed</w:t>
      </w:r>
    </w:p>
    <w:p w14:paraId="4F2D66BC" w14:textId="77777777" w:rsidR="00ED6B0B" w:rsidRPr="008E5AF4" w:rsidRDefault="00ED6B0B" w:rsidP="00ED6B0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Make sure services are more responsive and supportive for everyone</w:t>
      </w:r>
    </w:p>
    <w:p w14:paraId="1BCB21ED" w14:textId="77777777" w:rsidR="00ED6B0B" w:rsidRPr="008E5AF4" w:rsidRDefault="00ED6B0B" w:rsidP="00ED6B0B">
      <w:p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This is your opportunity to have a real impact and make services better for people of all ages in our community.</w:t>
      </w:r>
    </w:p>
    <w:p w14:paraId="1EAB3C21" w14:textId="6876D35F" w:rsidR="00ED6B0B" w:rsidRDefault="00ED6B0B" w:rsidP="00ED6B0B">
      <w:pPr>
        <w:rPr>
          <w:rFonts w:ascii="Arial" w:hAnsi="Arial" w:cs="Arial"/>
          <w:sz w:val="24"/>
          <w:szCs w:val="24"/>
        </w:rPr>
      </w:pPr>
      <w:hyperlink r:id="rId5" w:history="1">
        <w:r w:rsidRPr="002E57D3">
          <w:rPr>
            <w:rStyle w:val="Hyperlink"/>
            <w:rFonts w:ascii="Arial" w:hAnsi="Arial" w:cs="Arial"/>
            <w:sz w:val="24"/>
            <w:szCs w:val="24"/>
          </w:rPr>
          <w:t>https://www.smartsurvey.co.uk/s/STWAUTISMADHD/</w:t>
        </w:r>
      </w:hyperlink>
    </w:p>
    <w:p w14:paraId="0DDE4F3D" w14:textId="2A551FA1" w:rsidR="00ED6B0B" w:rsidRPr="008E5AF4" w:rsidRDefault="00ED6B0B" w:rsidP="00ED6B0B">
      <w:pPr>
        <w:rPr>
          <w:rFonts w:ascii="Arial" w:hAnsi="Arial" w:cs="Arial"/>
          <w:sz w:val="24"/>
          <w:szCs w:val="24"/>
        </w:rPr>
      </w:pPr>
      <w:r w:rsidRPr="008E5AF4">
        <w:rPr>
          <w:rFonts w:ascii="Arial" w:hAnsi="Arial" w:cs="Arial"/>
          <w:sz w:val="24"/>
          <w:szCs w:val="24"/>
        </w:rPr>
        <w:t>Thank you for taking the time to share your experiences – every voice counts.</w:t>
      </w:r>
    </w:p>
    <w:p w14:paraId="4AE2DAD6" w14:textId="77777777" w:rsidR="00530F75" w:rsidRDefault="00530F75"/>
    <w:sectPr w:rsidR="00530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3BB3"/>
    <w:multiLevelType w:val="multilevel"/>
    <w:tmpl w:val="EF2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6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0B"/>
    <w:rsid w:val="00530F75"/>
    <w:rsid w:val="00681EC2"/>
    <w:rsid w:val="006D3E3C"/>
    <w:rsid w:val="00E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DA03F"/>
  <w15:chartTrackingRefBased/>
  <w15:docId w15:val="{5645E484-388F-4EAA-B2BA-D659E4D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0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B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B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artsurvey.co.uk/s/STWAUTISMADH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755</Characters>
  <Application>Microsoft Office Word</Application>
  <DocSecurity>0</DocSecurity>
  <Lines>19</Lines>
  <Paragraphs>15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Amelia (NHS SHROPSHIRE, TELFORD AND WREKIN ICB - M2L0M)</dc:creator>
  <cp:keywords/>
  <dc:description/>
  <cp:lastModifiedBy>WOODWARD, Amelia (NHS SHROPSHIRE, TELFORD AND WREKIN ICB - M2L0M)</cp:lastModifiedBy>
  <cp:revision>1</cp:revision>
  <dcterms:created xsi:type="dcterms:W3CDTF">2025-09-03T10:39:00Z</dcterms:created>
  <dcterms:modified xsi:type="dcterms:W3CDTF">2025-09-03T10:40:00Z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dc538db2-c126-4e7e-b719-234e105831c0</vt:lpwstr>
  </property>
</Properties>
</file>